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C9B82" w14:textId="5F51C441" w:rsidR="00446CE4" w:rsidRPr="00CB1C03" w:rsidRDefault="00EC0780" w:rsidP="007527C0">
      <w:pPr>
        <w:rPr>
          <w:rFonts w:ascii="Calibri" w:hAnsi="Calibri" w:cs="Calibri"/>
          <w:sz w:val="20"/>
          <w:szCs w:val="20"/>
        </w:rPr>
      </w:pPr>
      <w:r w:rsidRPr="00CB1C03">
        <w:rPr>
          <w:rFonts w:ascii="Calibri" w:hAnsi="Calibri" w:cs="Calibri"/>
          <w:sz w:val="20"/>
          <w:szCs w:val="20"/>
        </w:rPr>
        <w:t xml:space="preserve">Tilbyder skal fylle </w:t>
      </w:r>
      <w:r w:rsidR="00A443D6" w:rsidRPr="00CB1C03">
        <w:rPr>
          <w:rFonts w:ascii="Calibri" w:hAnsi="Calibri" w:cs="Calibri"/>
          <w:sz w:val="20"/>
          <w:szCs w:val="20"/>
        </w:rPr>
        <w:t>ut</w:t>
      </w:r>
      <w:r w:rsidRPr="00CB1C03">
        <w:rPr>
          <w:rFonts w:ascii="Calibri" w:hAnsi="Calibri" w:cs="Calibri"/>
          <w:sz w:val="20"/>
          <w:szCs w:val="20"/>
        </w:rPr>
        <w:t xml:space="preserve"> </w:t>
      </w:r>
      <w:r w:rsidR="003B322F" w:rsidRPr="00CB1C03">
        <w:rPr>
          <w:rFonts w:ascii="Calibri" w:hAnsi="Calibri" w:cs="Calibri"/>
          <w:sz w:val="20"/>
          <w:szCs w:val="20"/>
        </w:rPr>
        <w:t>tabellene</w:t>
      </w:r>
      <w:r w:rsidRPr="00CB1C03">
        <w:rPr>
          <w:rFonts w:ascii="Calibri" w:hAnsi="Calibri" w:cs="Calibri"/>
          <w:sz w:val="20"/>
          <w:szCs w:val="20"/>
        </w:rPr>
        <w:t xml:space="preserve"> under</w:t>
      </w:r>
      <w:r w:rsidR="004D6069" w:rsidRPr="00CB1C03">
        <w:rPr>
          <w:rFonts w:ascii="Calibri" w:hAnsi="Calibri" w:cs="Calibri"/>
          <w:sz w:val="20"/>
          <w:szCs w:val="20"/>
        </w:rPr>
        <w:t xml:space="preserve"> for tilbudt ressurs</w:t>
      </w:r>
      <w:r w:rsidR="000E78FD" w:rsidRPr="00CB1C03">
        <w:rPr>
          <w:rFonts w:ascii="Calibri" w:hAnsi="Calibri" w:cs="Calibri"/>
          <w:sz w:val="20"/>
          <w:szCs w:val="20"/>
        </w:rPr>
        <w:t>.</w:t>
      </w:r>
      <w:r w:rsidR="008E5787" w:rsidRPr="00CB1C03">
        <w:rPr>
          <w:rFonts w:ascii="Calibri" w:hAnsi="Calibri" w:cs="Calibri"/>
          <w:sz w:val="20"/>
          <w:szCs w:val="20"/>
        </w:rPr>
        <w:t xml:space="preserve"> Se </w:t>
      </w:r>
      <w:r w:rsidR="00B75282" w:rsidRPr="00CB1C03">
        <w:rPr>
          <w:rFonts w:ascii="Calibri" w:hAnsi="Calibri" w:cs="Calibri"/>
          <w:sz w:val="20"/>
          <w:szCs w:val="20"/>
        </w:rPr>
        <w:t>Konkurransegrunnlag</w:t>
      </w:r>
      <w:r w:rsidR="008E5787" w:rsidRPr="00CB1C03">
        <w:rPr>
          <w:rFonts w:ascii="Calibri" w:hAnsi="Calibri" w:cs="Calibri"/>
          <w:sz w:val="20"/>
          <w:szCs w:val="20"/>
        </w:rPr>
        <w:t>, kap.</w:t>
      </w:r>
      <w:r w:rsidR="00B75282" w:rsidRPr="00CB1C03">
        <w:rPr>
          <w:rFonts w:ascii="Calibri" w:hAnsi="Calibri" w:cs="Calibri"/>
          <w:sz w:val="20"/>
          <w:szCs w:val="20"/>
        </w:rPr>
        <w:t xml:space="preserve"> </w:t>
      </w:r>
      <w:r w:rsidR="009F46EE" w:rsidRPr="00CB1C03">
        <w:rPr>
          <w:rFonts w:ascii="Calibri" w:hAnsi="Calibri" w:cs="Calibri"/>
          <w:sz w:val="20"/>
          <w:szCs w:val="20"/>
        </w:rPr>
        <w:t xml:space="preserve">5 </w:t>
      </w:r>
      <w:r w:rsidR="00B75282" w:rsidRPr="00CB1C03">
        <w:rPr>
          <w:rFonts w:ascii="Calibri" w:hAnsi="Calibri" w:cs="Calibri"/>
          <w:sz w:val="20"/>
          <w:szCs w:val="20"/>
        </w:rPr>
        <w:t>Tildelingskriterier</w:t>
      </w:r>
      <w:r w:rsidR="008E5787" w:rsidRPr="00CB1C03">
        <w:rPr>
          <w:rFonts w:ascii="Calibri" w:hAnsi="Calibri" w:cs="Calibri"/>
          <w:sz w:val="20"/>
          <w:szCs w:val="20"/>
        </w:rPr>
        <w:t>, for hva som vil tillegges vekt</w:t>
      </w:r>
      <w:r w:rsidR="006E11FA">
        <w:rPr>
          <w:rFonts w:ascii="Calibri" w:hAnsi="Calibri" w:cs="Calibri"/>
          <w:sz w:val="20"/>
          <w:szCs w:val="20"/>
        </w:rPr>
        <w:t xml:space="preserve">, inkludert </w:t>
      </w:r>
      <w:r w:rsidR="00B87063">
        <w:rPr>
          <w:rFonts w:ascii="Calibri" w:hAnsi="Calibri" w:cs="Calibri"/>
          <w:sz w:val="20"/>
          <w:szCs w:val="20"/>
        </w:rPr>
        <w:t xml:space="preserve">definisjon av </w:t>
      </w:r>
      <w:r w:rsidR="006E11FA">
        <w:rPr>
          <w:rFonts w:ascii="Calibri" w:hAnsi="Calibri" w:cs="Calibri"/>
          <w:sz w:val="20"/>
          <w:szCs w:val="20"/>
        </w:rPr>
        <w:t xml:space="preserve">et </w:t>
      </w:r>
      <w:r w:rsidR="00B87063">
        <w:rPr>
          <w:rFonts w:ascii="Calibri" w:hAnsi="Calibri" w:cs="Calibri"/>
          <w:sz w:val="20"/>
          <w:szCs w:val="20"/>
        </w:rPr>
        <w:t xml:space="preserve">referanseprosjekt. </w:t>
      </w:r>
      <w:r w:rsidR="00820BFA" w:rsidRPr="00CB1C03">
        <w:rPr>
          <w:rFonts w:ascii="Calibri" w:hAnsi="Calibri" w:cs="Calibri"/>
          <w:sz w:val="20"/>
          <w:szCs w:val="20"/>
        </w:rPr>
        <w:t xml:space="preserve">CV-en kan </w:t>
      </w:r>
      <w:r w:rsidR="00820BFA" w:rsidRPr="00CB1C03">
        <w:rPr>
          <w:rFonts w:ascii="Calibri" w:hAnsi="Calibri" w:cs="Calibri"/>
          <w:b/>
          <w:bCs/>
          <w:sz w:val="20"/>
          <w:szCs w:val="20"/>
        </w:rPr>
        <w:t>maks være på 2 A4-sider.</w:t>
      </w:r>
    </w:p>
    <w:p w14:paraId="4ABAC0AA" w14:textId="77777777" w:rsidR="00673735" w:rsidRPr="00CB1C03" w:rsidRDefault="00673735" w:rsidP="00673735">
      <w:pPr>
        <w:pStyle w:val="Brdtekst2"/>
        <w:ind w:left="0"/>
        <w:rPr>
          <w:rFonts w:ascii="Calibri" w:hAnsi="Calibri" w:cs="Calibri"/>
          <w:sz w:val="20"/>
          <w:szCs w:val="20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443"/>
        <w:gridCol w:w="6511"/>
      </w:tblGrid>
      <w:tr w:rsidR="00EC0780" w:rsidRPr="00CB1C03" w14:paraId="511BBEB6" w14:textId="77777777" w:rsidTr="00303E53">
        <w:tc>
          <w:tcPr>
            <w:tcW w:w="2443" w:type="dxa"/>
            <w:shd w:val="clear" w:color="auto" w:fill="E2FEE9"/>
          </w:tcPr>
          <w:p w14:paraId="797E08E1" w14:textId="200B3796" w:rsidR="00EC0780" w:rsidRPr="00CB1C03" w:rsidRDefault="006C3ADA" w:rsidP="00356233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N</w:t>
            </w:r>
            <w:r w:rsidR="00550EE8" w:rsidRPr="00CB1C03">
              <w:rPr>
                <w:rFonts w:ascii="Calibri" w:hAnsi="Calibri" w:cs="Calibri"/>
                <w:sz w:val="20"/>
                <w:szCs w:val="20"/>
              </w:rPr>
              <w:t>avn</w:t>
            </w:r>
          </w:p>
        </w:tc>
        <w:tc>
          <w:tcPr>
            <w:tcW w:w="6511" w:type="dxa"/>
          </w:tcPr>
          <w:p w14:paraId="732798BF" w14:textId="3126AA35" w:rsidR="00EC0780" w:rsidRPr="00CB1C03" w:rsidRDefault="00EC0780" w:rsidP="00356233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CB1C03">
              <w:rPr>
                <w:rFonts w:ascii="Calibri" w:hAnsi="Calibri" w:cs="Calibri"/>
                <w:i/>
                <w:sz w:val="20"/>
                <w:szCs w:val="20"/>
              </w:rPr>
              <w:t>(</w:t>
            </w:r>
            <w:r w:rsidR="000614A2" w:rsidRPr="00CB1C03">
              <w:rPr>
                <w:rFonts w:ascii="Calibri" w:hAnsi="Calibri" w:cs="Calibri"/>
                <w:i/>
                <w:sz w:val="20"/>
                <w:szCs w:val="20"/>
              </w:rPr>
              <w:t xml:space="preserve">sett inn </w:t>
            </w:r>
            <w:r w:rsidRPr="00CB1C03">
              <w:rPr>
                <w:rFonts w:ascii="Calibri" w:hAnsi="Calibri" w:cs="Calibri"/>
                <w:i/>
                <w:sz w:val="20"/>
                <w:szCs w:val="20"/>
              </w:rPr>
              <w:t>navn</w:t>
            </w:r>
            <w:r w:rsidR="006C3ADA" w:rsidRPr="00CB1C03">
              <w:rPr>
                <w:rFonts w:ascii="Calibri" w:hAnsi="Calibri" w:cs="Calibri"/>
                <w:i/>
                <w:sz w:val="20"/>
                <w:szCs w:val="20"/>
              </w:rPr>
              <w:t xml:space="preserve"> på tilbudt ressurs</w:t>
            </w:r>
            <w:r w:rsidRPr="00CB1C03">
              <w:rPr>
                <w:rFonts w:ascii="Calibri" w:hAnsi="Calibri" w:cs="Calibri"/>
                <w:i/>
                <w:sz w:val="20"/>
                <w:szCs w:val="20"/>
              </w:rPr>
              <w:t>)</w:t>
            </w:r>
          </w:p>
        </w:tc>
      </w:tr>
      <w:tr w:rsidR="006C3ADA" w:rsidRPr="00CB1C03" w14:paraId="65D774BA" w14:textId="77777777" w:rsidTr="00303E53">
        <w:tc>
          <w:tcPr>
            <w:tcW w:w="2443" w:type="dxa"/>
            <w:shd w:val="clear" w:color="auto" w:fill="E2FEE9"/>
          </w:tcPr>
          <w:p w14:paraId="1F14FCFC" w14:textId="66BC01F1" w:rsidR="006C3ADA" w:rsidRPr="00CB1C03" w:rsidRDefault="006C3ADA" w:rsidP="00356233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Stilling/tittel</w:t>
            </w:r>
          </w:p>
        </w:tc>
        <w:tc>
          <w:tcPr>
            <w:tcW w:w="6511" w:type="dxa"/>
          </w:tcPr>
          <w:p w14:paraId="033A122A" w14:textId="38E24FAD" w:rsidR="006C3ADA" w:rsidRPr="00CB1C03" w:rsidRDefault="006C3ADA" w:rsidP="00356233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CB1C03">
              <w:rPr>
                <w:rFonts w:ascii="Calibri" w:hAnsi="Calibri" w:cs="Calibri"/>
                <w:i/>
                <w:sz w:val="20"/>
                <w:szCs w:val="20"/>
              </w:rPr>
              <w:t>(sett inn stilling/tittel per dags dato)</w:t>
            </w:r>
          </w:p>
        </w:tc>
      </w:tr>
      <w:tr w:rsidR="00EC0780" w:rsidRPr="00D62861" w14:paraId="18E9D020" w14:textId="77777777" w:rsidTr="00303E53">
        <w:tc>
          <w:tcPr>
            <w:tcW w:w="2443" w:type="dxa"/>
            <w:shd w:val="clear" w:color="auto" w:fill="E2FEE9"/>
          </w:tcPr>
          <w:p w14:paraId="3070388A" w14:textId="77777777" w:rsidR="00EC0780" w:rsidRPr="00CB1C03" w:rsidRDefault="00EC0780" w:rsidP="00356233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Utdanning</w:t>
            </w:r>
          </w:p>
        </w:tc>
        <w:tc>
          <w:tcPr>
            <w:tcW w:w="6511" w:type="dxa"/>
          </w:tcPr>
          <w:p w14:paraId="5C35D99A" w14:textId="38F640FC" w:rsidR="00EC0780" w:rsidRPr="00CB1C03" w:rsidRDefault="00EC0780" w:rsidP="00356233">
            <w:pPr>
              <w:rPr>
                <w:rFonts w:ascii="Calibri" w:hAnsi="Calibri" w:cs="Calibri"/>
                <w:b/>
                <w:i/>
                <w:sz w:val="20"/>
                <w:szCs w:val="20"/>
                <w:lang w:val="nn-NO"/>
              </w:rPr>
            </w:pPr>
            <w:r w:rsidRPr="00CB1C03">
              <w:rPr>
                <w:rFonts w:ascii="Calibri" w:hAnsi="Calibri" w:cs="Calibri"/>
                <w:i/>
                <w:sz w:val="20"/>
                <w:szCs w:val="20"/>
                <w:lang w:val="nn-NO"/>
              </w:rPr>
              <w:t xml:space="preserve">(fyll inn </w:t>
            </w:r>
            <w:r w:rsidR="00673735" w:rsidRPr="00CB1C03">
              <w:rPr>
                <w:rFonts w:ascii="Calibri" w:hAnsi="Calibri" w:cs="Calibri"/>
                <w:i/>
                <w:sz w:val="20"/>
                <w:szCs w:val="20"/>
                <w:lang w:val="nn-NO"/>
              </w:rPr>
              <w:t>relevant</w:t>
            </w:r>
            <w:r w:rsidRPr="00CB1C03">
              <w:rPr>
                <w:rFonts w:ascii="Calibri" w:hAnsi="Calibri" w:cs="Calibri"/>
                <w:i/>
                <w:sz w:val="20"/>
                <w:szCs w:val="20"/>
                <w:lang w:val="nn-NO"/>
              </w:rPr>
              <w:t xml:space="preserve"> </w:t>
            </w:r>
            <w:r w:rsidR="00673735" w:rsidRPr="00CB1C03">
              <w:rPr>
                <w:rFonts w:ascii="Calibri" w:hAnsi="Calibri" w:cs="Calibri"/>
                <w:i/>
                <w:sz w:val="20"/>
                <w:szCs w:val="20"/>
                <w:lang w:val="nn-NO"/>
              </w:rPr>
              <w:t>utdanningssted</w:t>
            </w:r>
            <w:r w:rsidRPr="00CB1C03">
              <w:rPr>
                <w:rFonts w:ascii="Calibri" w:hAnsi="Calibri" w:cs="Calibri"/>
                <w:i/>
                <w:sz w:val="20"/>
                <w:szCs w:val="20"/>
                <w:lang w:val="nn-NO"/>
              </w:rPr>
              <w:t>, fullført grad og uteksamineringsår)</w:t>
            </w:r>
          </w:p>
        </w:tc>
      </w:tr>
      <w:tr w:rsidR="00673735" w:rsidRPr="00CB1C03" w14:paraId="35A5D59F" w14:textId="77777777" w:rsidTr="00303E53">
        <w:tc>
          <w:tcPr>
            <w:tcW w:w="2443" w:type="dxa"/>
            <w:shd w:val="clear" w:color="auto" w:fill="E2FEE9"/>
          </w:tcPr>
          <w:p w14:paraId="5CE213AC" w14:textId="77777777" w:rsidR="00673735" w:rsidRPr="00CB1C03" w:rsidRDefault="00673735" w:rsidP="00356233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Arbeidserfaring</w:t>
            </w:r>
          </w:p>
        </w:tc>
        <w:tc>
          <w:tcPr>
            <w:tcW w:w="6511" w:type="dxa"/>
          </w:tcPr>
          <w:p w14:paraId="6819823A" w14:textId="77777777" w:rsidR="00673735" w:rsidRPr="00CB1C03" w:rsidRDefault="00673735" w:rsidP="00356233">
            <w:pPr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CB1C03">
              <w:rPr>
                <w:rFonts w:ascii="Calibri" w:hAnsi="Calibri" w:cs="Calibri"/>
                <w:i/>
                <w:sz w:val="20"/>
                <w:szCs w:val="20"/>
              </w:rPr>
              <w:t>(fyll inn beskrivelse og antall år relevant arbeidserfaring)</w:t>
            </w:r>
          </w:p>
        </w:tc>
      </w:tr>
      <w:tr w:rsidR="002C288A" w:rsidRPr="00CB1C03" w14:paraId="5C00AAEE" w14:textId="77777777" w:rsidTr="00303E53">
        <w:tc>
          <w:tcPr>
            <w:tcW w:w="2443" w:type="dxa"/>
            <w:shd w:val="clear" w:color="auto" w:fill="E2FEE9"/>
          </w:tcPr>
          <w:p w14:paraId="6EDE69DB" w14:textId="6EC7CA38" w:rsidR="002C288A" w:rsidRPr="00CB1C03" w:rsidRDefault="002C288A" w:rsidP="00356233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Kjernekompetanse</w:t>
            </w:r>
          </w:p>
        </w:tc>
        <w:tc>
          <w:tcPr>
            <w:tcW w:w="6511" w:type="dxa"/>
          </w:tcPr>
          <w:p w14:paraId="658FE2E7" w14:textId="289402D9" w:rsidR="002C288A" w:rsidRPr="00CB1C03" w:rsidRDefault="002C288A" w:rsidP="00356233">
            <w:pPr>
              <w:rPr>
                <w:rFonts w:ascii="Calibri" w:hAnsi="Calibri" w:cs="Calibri"/>
                <w:i/>
                <w:sz w:val="20"/>
                <w:szCs w:val="20"/>
              </w:rPr>
            </w:pPr>
            <w:r w:rsidRPr="00CB1C03">
              <w:rPr>
                <w:rFonts w:ascii="Calibri" w:hAnsi="Calibri" w:cs="Calibri"/>
                <w:i/>
                <w:sz w:val="20"/>
                <w:szCs w:val="20"/>
              </w:rPr>
              <w:t>(</w:t>
            </w:r>
            <w:r w:rsidR="00B75282" w:rsidRPr="00CB1C03">
              <w:rPr>
                <w:rFonts w:ascii="Calibri" w:hAnsi="Calibri" w:cs="Calibri"/>
                <w:i/>
                <w:sz w:val="20"/>
                <w:szCs w:val="20"/>
              </w:rPr>
              <w:t>b</w:t>
            </w:r>
            <w:r w:rsidR="008E5787" w:rsidRPr="00CB1C03">
              <w:rPr>
                <w:rFonts w:ascii="Calibri" w:hAnsi="Calibri" w:cs="Calibri"/>
                <w:i/>
                <w:sz w:val="20"/>
                <w:szCs w:val="20"/>
              </w:rPr>
              <w:t>eskrivelse</w:t>
            </w:r>
            <w:r w:rsidR="00B75282" w:rsidRPr="00CB1C03">
              <w:rPr>
                <w:rFonts w:ascii="Calibri" w:hAnsi="Calibri" w:cs="Calibri"/>
                <w:i/>
                <w:sz w:val="20"/>
                <w:szCs w:val="20"/>
              </w:rPr>
              <w:t xml:space="preserve"> </w:t>
            </w:r>
            <w:r w:rsidRPr="00CB1C03">
              <w:rPr>
                <w:rFonts w:ascii="Calibri" w:hAnsi="Calibri" w:cs="Calibri"/>
                <w:i/>
                <w:sz w:val="20"/>
                <w:szCs w:val="20"/>
              </w:rPr>
              <w:t xml:space="preserve">basert på oppdragsgivers behov, må understøttes av referanseprosjektene </w:t>
            </w:r>
            <w:r w:rsidR="00B75282" w:rsidRPr="00CB1C03">
              <w:rPr>
                <w:rFonts w:ascii="Calibri" w:hAnsi="Calibri" w:cs="Calibri"/>
                <w:i/>
                <w:sz w:val="20"/>
                <w:szCs w:val="20"/>
              </w:rPr>
              <w:t xml:space="preserve">under </w:t>
            </w:r>
            <w:r w:rsidRPr="00CB1C03">
              <w:rPr>
                <w:rFonts w:ascii="Calibri" w:hAnsi="Calibri" w:cs="Calibri"/>
                <w:i/>
                <w:sz w:val="20"/>
                <w:szCs w:val="20"/>
              </w:rPr>
              <w:t>for å få uttelling)</w:t>
            </w:r>
          </w:p>
        </w:tc>
      </w:tr>
    </w:tbl>
    <w:p w14:paraId="7F0575C0" w14:textId="77777777" w:rsidR="006C3ADA" w:rsidRPr="00CB1C03" w:rsidRDefault="006C3ADA" w:rsidP="00550EE8">
      <w:pPr>
        <w:pStyle w:val="Fotnote"/>
        <w:rPr>
          <w:rFonts w:ascii="Calibri" w:hAnsi="Calibri" w:cs="Calibri"/>
          <w:sz w:val="20"/>
          <w:szCs w:val="20"/>
        </w:rPr>
      </w:pPr>
    </w:p>
    <w:p w14:paraId="0A5E5163" w14:textId="499D5C08" w:rsidR="00550EE8" w:rsidRPr="00CB1C03" w:rsidRDefault="008E5787" w:rsidP="008E5787">
      <w:pPr>
        <w:rPr>
          <w:rFonts w:ascii="Calibri" w:hAnsi="Calibri" w:cs="Calibri"/>
          <w:b/>
          <w:bCs/>
          <w:sz w:val="20"/>
          <w:szCs w:val="20"/>
        </w:rPr>
      </w:pPr>
      <w:r w:rsidRPr="00CB1C03">
        <w:rPr>
          <w:rFonts w:ascii="Calibri" w:hAnsi="Calibri" w:cs="Calibri"/>
          <w:sz w:val="20"/>
          <w:szCs w:val="20"/>
        </w:rPr>
        <w:t xml:space="preserve">  </w:t>
      </w:r>
      <w:bookmarkStart w:id="0" w:name="_Hlk211538930"/>
      <w:r w:rsidRPr="00CB1C03">
        <w:rPr>
          <w:rFonts w:ascii="Calibri" w:hAnsi="Calibri" w:cs="Calibri"/>
          <w:b/>
          <w:bCs/>
          <w:sz w:val="20"/>
          <w:szCs w:val="20"/>
        </w:rPr>
        <w:t>Referanseprosjekt 1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2C288A" w:rsidRPr="00CB1C03" w14:paraId="215A7771" w14:textId="77777777" w:rsidTr="00303E53">
        <w:tc>
          <w:tcPr>
            <w:tcW w:w="8954" w:type="dxa"/>
            <w:shd w:val="clear" w:color="auto" w:fill="E2FEE9"/>
          </w:tcPr>
          <w:p w14:paraId="762C6CE5" w14:textId="37EF3807" w:rsidR="002C288A" w:rsidRPr="00CB1C03" w:rsidRDefault="008E5787" w:rsidP="00163A4C">
            <w:pPr>
              <w:rPr>
                <w:rFonts w:ascii="Calibri" w:hAnsi="Calibri" w:cs="Calibri"/>
                <w:sz w:val="20"/>
                <w:szCs w:val="20"/>
              </w:rPr>
            </w:pPr>
            <w:bookmarkStart w:id="1" w:name="_Hlk210821717"/>
            <w:r w:rsidRPr="00CB1C03">
              <w:rPr>
                <w:rFonts w:ascii="Calibri" w:hAnsi="Calibri" w:cs="Calibri"/>
                <w:sz w:val="20"/>
                <w:szCs w:val="20"/>
              </w:rPr>
              <w:t>Navn oppdragsgiver, prosjektnavn, periode for utført arbeid</w:t>
            </w:r>
          </w:p>
        </w:tc>
      </w:tr>
      <w:tr w:rsidR="002C288A" w:rsidRPr="00CB1C03" w14:paraId="123F853D" w14:textId="77777777" w:rsidTr="009E0B5C">
        <w:tc>
          <w:tcPr>
            <w:tcW w:w="8954" w:type="dxa"/>
          </w:tcPr>
          <w:p w14:paraId="4253570E" w14:textId="26308BA6" w:rsidR="002C288A" w:rsidRPr="00CB1C03" w:rsidRDefault="008E5787" w:rsidP="002C288A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(fyll ut)</w:t>
            </w:r>
          </w:p>
        </w:tc>
      </w:tr>
      <w:tr w:rsidR="002C288A" w:rsidRPr="00CB1C03" w14:paraId="7D891B4A" w14:textId="77777777" w:rsidTr="00303E53">
        <w:tc>
          <w:tcPr>
            <w:tcW w:w="8954" w:type="dxa"/>
            <w:shd w:val="clear" w:color="auto" w:fill="E2FEE9"/>
          </w:tcPr>
          <w:p w14:paraId="66344006" w14:textId="30F5ED0A" w:rsidR="002C288A" w:rsidRPr="00CB1C03" w:rsidRDefault="002C288A" w:rsidP="00163A4C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Ressursbruk for rådgiveren</w:t>
            </w:r>
            <w:r w:rsidR="008E5787" w:rsidRPr="00CB1C03">
              <w:rPr>
                <w:rFonts w:ascii="Calibri" w:hAnsi="Calibri" w:cs="Calibri"/>
                <w:sz w:val="20"/>
                <w:szCs w:val="20"/>
              </w:rPr>
              <w:t>:</w:t>
            </w:r>
            <w:r w:rsidRPr="00CB1C03">
              <w:rPr>
                <w:rFonts w:ascii="Calibri" w:hAnsi="Calibri" w:cs="Calibri"/>
                <w:sz w:val="20"/>
                <w:szCs w:val="20"/>
              </w:rPr>
              <w:t xml:space="preserve"> ca</w:t>
            </w:r>
            <w:r w:rsidR="008E5787" w:rsidRPr="00CB1C03">
              <w:rPr>
                <w:rFonts w:ascii="Calibri" w:hAnsi="Calibri" w:cs="Calibri"/>
                <w:sz w:val="20"/>
                <w:szCs w:val="20"/>
              </w:rPr>
              <w:t xml:space="preserve">. </w:t>
            </w:r>
            <w:r w:rsidRPr="00CB1C03">
              <w:rPr>
                <w:rFonts w:ascii="Calibri" w:hAnsi="Calibri" w:cs="Calibri"/>
                <w:sz w:val="20"/>
                <w:szCs w:val="20"/>
              </w:rPr>
              <w:t xml:space="preserve">antall timer </w:t>
            </w:r>
          </w:p>
        </w:tc>
      </w:tr>
      <w:tr w:rsidR="002C288A" w:rsidRPr="00CB1C03" w14:paraId="3ADD6846" w14:textId="77777777" w:rsidTr="00E17154">
        <w:tc>
          <w:tcPr>
            <w:tcW w:w="8954" w:type="dxa"/>
          </w:tcPr>
          <w:p w14:paraId="02E23379" w14:textId="1DF89298" w:rsidR="002C288A" w:rsidRPr="00CB1C03" w:rsidRDefault="002C288A" w:rsidP="00163A4C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(fyll ut)</w:t>
            </w:r>
          </w:p>
        </w:tc>
      </w:tr>
      <w:tr w:rsidR="002C288A" w:rsidRPr="00CB1C03" w14:paraId="54C48617" w14:textId="77777777" w:rsidTr="00303E53">
        <w:tc>
          <w:tcPr>
            <w:tcW w:w="8954" w:type="dxa"/>
            <w:shd w:val="clear" w:color="auto" w:fill="E2FEE9"/>
          </w:tcPr>
          <w:p w14:paraId="2D05DB8D" w14:textId="4153D1AA" w:rsidR="002C288A" w:rsidRPr="00CB1C03" w:rsidRDefault="008E5787" w:rsidP="00163A4C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Kortfattet beskrivelse av type prosjekt, formålet med prosjektet, og en beskrivelse av hvorfor prosjektet ansees som relevant</w:t>
            </w:r>
          </w:p>
        </w:tc>
      </w:tr>
      <w:tr w:rsidR="002C288A" w:rsidRPr="00CB1C03" w14:paraId="75CD1DD3" w14:textId="77777777" w:rsidTr="003A5D49">
        <w:trPr>
          <w:trHeight w:val="480"/>
        </w:trPr>
        <w:tc>
          <w:tcPr>
            <w:tcW w:w="8954" w:type="dxa"/>
          </w:tcPr>
          <w:p w14:paraId="678BB5DF" w14:textId="16CE6A6F" w:rsidR="002C288A" w:rsidRPr="00CB1C03" w:rsidRDefault="008E5787" w:rsidP="00163A4C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(fyll ut)</w:t>
            </w:r>
          </w:p>
        </w:tc>
      </w:tr>
      <w:tr w:rsidR="008E5787" w:rsidRPr="00CB1C03" w14:paraId="418449F7" w14:textId="77777777" w:rsidTr="00303E53">
        <w:trPr>
          <w:trHeight w:val="254"/>
        </w:trPr>
        <w:tc>
          <w:tcPr>
            <w:tcW w:w="8954" w:type="dxa"/>
            <w:shd w:val="clear" w:color="auto" w:fill="E2FEE9"/>
          </w:tcPr>
          <w:p w14:paraId="4F8BCEAB" w14:textId="346FA457" w:rsidR="008E5787" w:rsidRPr="00CB1C03" w:rsidRDefault="008E5787" w:rsidP="00163A4C">
            <w:pPr>
              <w:rPr>
                <w:rFonts w:ascii="Calibri" w:hAnsi="Calibri" w:cs="Calibri"/>
                <w:sz w:val="20"/>
                <w:szCs w:val="20"/>
              </w:rPr>
            </w:pPr>
            <w:bookmarkStart w:id="2" w:name="_Hlk210822260"/>
            <w:r w:rsidRPr="00CB1C03">
              <w:rPr>
                <w:rFonts w:ascii="Calibri" w:hAnsi="Calibri" w:cs="Calibri"/>
                <w:sz w:val="20"/>
                <w:szCs w:val="20"/>
              </w:rPr>
              <w:t>Ressursens rolle i prosjektet, og hvilke konkrete oppgaver som har blitt utført/ hva som har blitt levert, og evt. måloppnåelse.</w:t>
            </w:r>
          </w:p>
        </w:tc>
      </w:tr>
      <w:tr w:rsidR="008E5787" w:rsidRPr="00CB1C03" w14:paraId="681C89EF" w14:textId="77777777" w:rsidTr="00841476">
        <w:trPr>
          <w:trHeight w:val="480"/>
        </w:trPr>
        <w:tc>
          <w:tcPr>
            <w:tcW w:w="8954" w:type="dxa"/>
          </w:tcPr>
          <w:p w14:paraId="0C02F278" w14:textId="409648FE" w:rsidR="008E5787" w:rsidRPr="00CB1C03" w:rsidRDefault="008E5787" w:rsidP="00163A4C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(fyll ut)</w:t>
            </w:r>
          </w:p>
        </w:tc>
      </w:tr>
      <w:bookmarkEnd w:id="0"/>
      <w:bookmarkEnd w:id="1"/>
      <w:bookmarkEnd w:id="2"/>
    </w:tbl>
    <w:p w14:paraId="25549D51" w14:textId="77777777" w:rsidR="00356233" w:rsidRPr="00CB1C03" w:rsidRDefault="00356233" w:rsidP="00550EE8">
      <w:pPr>
        <w:rPr>
          <w:rFonts w:ascii="Calibri" w:hAnsi="Calibri" w:cs="Calibri"/>
          <w:sz w:val="20"/>
          <w:szCs w:val="20"/>
        </w:rPr>
      </w:pPr>
    </w:p>
    <w:p w14:paraId="13EFA2C6" w14:textId="34E069C3" w:rsidR="008E5787" w:rsidRPr="00CB1C03" w:rsidRDefault="008E5787" w:rsidP="008E5787">
      <w:pPr>
        <w:rPr>
          <w:rFonts w:ascii="Calibri" w:hAnsi="Calibri" w:cs="Calibri"/>
          <w:b/>
          <w:bCs/>
          <w:sz w:val="20"/>
          <w:szCs w:val="20"/>
        </w:rPr>
      </w:pPr>
      <w:r w:rsidRPr="00CB1C03">
        <w:rPr>
          <w:rFonts w:ascii="Calibri" w:hAnsi="Calibri" w:cs="Calibri"/>
          <w:b/>
          <w:bCs/>
          <w:sz w:val="20"/>
          <w:szCs w:val="20"/>
        </w:rPr>
        <w:t xml:space="preserve"> Referanseprosjekt 2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8E5787" w:rsidRPr="00CB1C03" w14:paraId="331BDF4D" w14:textId="77777777" w:rsidTr="00303E53">
        <w:tc>
          <w:tcPr>
            <w:tcW w:w="8954" w:type="dxa"/>
            <w:shd w:val="clear" w:color="auto" w:fill="E2FEE9"/>
          </w:tcPr>
          <w:p w14:paraId="6B4437C1" w14:textId="77777777" w:rsidR="008E5787" w:rsidRPr="00CB1C03" w:rsidRDefault="008E5787" w:rsidP="00F24198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Navn oppdragsgiver, prosjektnavn, periode for utført arbeid</w:t>
            </w:r>
          </w:p>
        </w:tc>
      </w:tr>
      <w:tr w:rsidR="008E5787" w:rsidRPr="00CB1C03" w14:paraId="2384B62C" w14:textId="77777777" w:rsidTr="00F24198">
        <w:tc>
          <w:tcPr>
            <w:tcW w:w="8954" w:type="dxa"/>
          </w:tcPr>
          <w:p w14:paraId="4F524DEF" w14:textId="77777777" w:rsidR="008E5787" w:rsidRPr="00CB1C03" w:rsidRDefault="008E5787" w:rsidP="00F2419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(fyll ut)</w:t>
            </w:r>
          </w:p>
        </w:tc>
      </w:tr>
      <w:tr w:rsidR="008E5787" w:rsidRPr="00CB1C03" w14:paraId="7993BA57" w14:textId="77777777" w:rsidTr="00303E53">
        <w:tc>
          <w:tcPr>
            <w:tcW w:w="8954" w:type="dxa"/>
            <w:shd w:val="clear" w:color="auto" w:fill="E2FEE9"/>
          </w:tcPr>
          <w:p w14:paraId="354D827D" w14:textId="77777777" w:rsidR="008E5787" w:rsidRPr="00CB1C03" w:rsidRDefault="008E5787" w:rsidP="00F24198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 xml:space="preserve">Ressursbruk for rådgiveren: ca. antall timer </w:t>
            </w:r>
          </w:p>
        </w:tc>
      </w:tr>
      <w:tr w:rsidR="008E5787" w:rsidRPr="00CB1C03" w14:paraId="1CE71EB5" w14:textId="77777777" w:rsidTr="00F24198">
        <w:tc>
          <w:tcPr>
            <w:tcW w:w="8954" w:type="dxa"/>
          </w:tcPr>
          <w:p w14:paraId="3360A001" w14:textId="77777777" w:rsidR="008E5787" w:rsidRPr="00CB1C03" w:rsidRDefault="008E5787" w:rsidP="00F24198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(fyll ut)</w:t>
            </w:r>
          </w:p>
        </w:tc>
      </w:tr>
      <w:tr w:rsidR="008E5787" w:rsidRPr="00CB1C03" w14:paraId="175EF3E4" w14:textId="77777777" w:rsidTr="00303E53">
        <w:tc>
          <w:tcPr>
            <w:tcW w:w="8954" w:type="dxa"/>
            <w:shd w:val="clear" w:color="auto" w:fill="E2FEE9"/>
          </w:tcPr>
          <w:p w14:paraId="6991BF26" w14:textId="77777777" w:rsidR="008E5787" w:rsidRPr="00CB1C03" w:rsidRDefault="008E5787" w:rsidP="00F24198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Kortfattet beskrivelse av type prosjekt, formålet med prosjektet, og en beskrivelse av hvorfor prosjektet ansees som relevant</w:t>
            </w:r>
          </w:p>
        </w:tc>
      </w:tr>
      <w:tr w:rsidR="008E5787" w:rsidRPr="00CB1C03" w14:paraId="32E9B1C6" w14:textId="77777777" w:rsidTr="00F24198">
        <w:trPr>
          <w:trHeight w:val="480"/>
        </w:trPr>
        <w:tc>
          <w:tcPr>
            <w:tcW w:w="8954" w:type="dxa"/>
          </w:tcPr>
          <w:p w14:paraId="30BF3890" w14:textId="77777777" w:rsidR="008E5787" w:rsidRPr="00CB1C03" w:rsidRDefault="008E5787" w:rsidP="00F24198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(fyll ut)</w:t>
            </w:r>
          </w:p>
        </w:tc>
      </w:tr>
      <w:tr w:rsidR="008E5787" w:rsidRPr="00CB1C03" w14:paraId="55F46A3C" w14:textId="77777777" w:rsidTr="00303E53">
        <w:trPr>
          <w:trHeight w:val="254"/>
        </w:trPr>
        <w:tc>
          <w:tcPr>
            <w:tcW w:w="8954" w:type="dxa"/>
            <w:shd w:val="clear" w:color="auto" w:fill="E2FEE9"/>
          </w:tcPr>
          <w:p w14:paraId="4A55BB04" w14:textId="77777777" w:rsidR="008E5787" w:rsidRPr="00CB1C03" w:rsidRDefault="008E5787" w:rsidP="00F24198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Ressursens rolle i prosjektet, og hvilke konkrete oppgaver som har blitt utført/ hva som har blitt levert, og evt. måloppnåelse.</w:t>
            </w:r>
          </w:p>
        </w:tc>
      </w:tr>
      <w:tr w:rsidR="008E5787" w:rsidRPr="00CB1C03" w14:paraId="3563F12C" w14:textId="77777777" w:rsidTr="00F24198">
        <w:trPr>
          <w:trHeight w:val="480"/>
        </w:trPr>
        <w:tc>
          <w:tcPr>
            <w:tcW w:w="8954" w:type="dxa"/>
          </w:tcPr>
          <w:p w14:paraId="1C9C5B36" w14:textId="77777777" w:rsidR="008E5787" w:rsidRPr="00CB1C03" w:rsidRDefault="008E5787" w:rsidP="00F24198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(fyll ut)</w:t>
            </w:r>
          </w:p>
        </w:tc>
      </w:tr>
    </w:tbl>
    <w:p w14:paraId="542025A8" w14:textId="77777777" w:rsidR="008E5787" w:rsidRPr="00CB1C03" w:rsidRDefault="008E5787" w:rsidP="008E5787">
      <w:pPr>
        <w:rPr>
          <w:rFonts w:ascii="Calibri" w:hAnsi="Calibri" w:cs="Calibri"/>
          <w:sz w:val="20"/>
          <w:szCs w:val="20"/>
        </w:rPr>
      </w:pPr>
    </w:p>
    <w:p w14:paraId="705181AF" w14:textId="204622ED" w:rsidR="008E5787" w:rsidRPr="00CB1C03" w:rsidRDefault="008E5787" w:rsidP="008E5787">
      <w:pPr>
        <w:rPr>
          <w:rFonts w:ascii="Calibri" w:hAnsi="Calibri" w:cs="Calibri"/>
          <w:b/>
          <w:bCs/>
          <w:sz w:val="20"/>
          <w:szCs w:val="20"/>
        </w:rPr>
      </w:pPr>
      <w:r w:rsidRPr="00CB1C03">
        <w:rPr>
          <w:rFonts w:ascii="Calibri" w:hAnsi="Calibri" w:cs="Calibri"/>
          <w:b/>
          <w:bCs/>
          <w:sz w:val="20"/>
          <w:szCs w:val="20"/>
        </w:rPr>
        <w:t xml:space="preserve"> Referanseprosjekt 3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8954"/>
      </w:tblGrid>
      <w:tr w:rsidR="008E5787" w:rsidRPr="00CB1C03" w14:paraId="63B47DB7" w14:textId="77777777" w:rsidTr="00303E53">
        <w:tc>
          <w:tcPr>
            <w:tcW w:w="8954" w:type="dxa"/>
            <w:shd w:val="clear" w:color="auto" w:fill="E2FEE9"/>
          </w:tcPr>
          <w:p w14:paraId="01E906BF" w14:textId="77777777" w:rsidR="008E5787" w:rsidRPr="00CB1C03" w:rsidRDefault="008E5787" w:rsidP="00F24198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Navn oppdragsgiver, prosjektnavn, periode for utført arbeid</w:t>
            </w:r>
          </w:p>
        </w:tc>
      </w:tr>
      <w:tr w:rsidR="008E5787" w:rsidRPr="00CB1C03" w14:paraId="40069AFD" w14:textId="77777777" w:rsidTr="00F24198">
        <w:tc>
          <w:tcPr>
            <w:tcW w:w="8954" w:type="dxa"/>
          </w:tcPr>
          <w:p w14:paraId="1E47B565" w14:textId="77777777" w:rsidR="008E5787" w:rsidRPr="00CB1C03" w:rsidRDefault="008E5787" w:rsidP="00F24198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(fyll ut)</w:t>
            </w:r>
          </w:p>
        </w:tc>
      </w:tr>
      <w:tr w:rsidR="008E5787" w:rsidRPr="00CB1C03" w14:paraId="10B81510" w14:textId="77777777" w:rsidTr="00303E53">
        <w:tc>
          <w:tcPr>
            <w:tcW w:w="8954" w:type="dxa"/>
            <w:shd w:val="clear" w:color="auto" w:fill="E2FEE9"/>
          </w:tcPr>
          <w:p w14:paraId="5874B7B2" w14:textId="77777777" w:rsidR="008E5787" w:rsidRPr="00CB1C03" w:rsidRDefault="008E5787" w:rsidP="00F24198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 xml:space="preserve">Ressursbruk for rådgiveren: ca. antall timer </w:t>
            </w:r>
          </w:p>
        </w:tc>
      </w:tr>
      <w:tr w:rsidR="008E5787" w:rsidRPr="00CB1C03" w14:paraId="6172ED9F" w14:textId="77777777" w:rsidTr="00F24198">
        <w:tc>
          <w:tcPr>
            <w:tcW w:w="8954" w:type="dxa"/>
          </w:tcPr>
          <w:p w14:paraId="010CC1C9" w14:textId="77777777" w:rsidR="008E5787" w:rsidRPr="00CB1C03" w:rsidRDefault="008E5787" w:rsidP="00F24198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(fyll ut)</w:t>
            </w:r>
          </w:p>
        </w:tc>
      </w:tr>
      <w:tr w:rsidR="008E5787" w:rsidRPr="00CB1C03" w14:paraId="19C40ECA" w14:textId="77777777" w:rsidTr="00303E53">
        <w:tc>
          <w:tcPr>
            <w:tcW w:w="8954" w:type="dxa"/>
            <w:shd w:val="clear" w:color="auto" w:fill="E2FEE9"/>
          </w:tcPr>
          <w:p w14:paraId="1112D00C" w14:textId="77777777" w:rsidR="008E5787" w:rsidRPr="00CB1C03" w:rsidRDefault="008E5787" w:rsidP="00F24198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Kortfattet beskrivelse av type prosjekt, formålet med prosjektet, og en beskrivelse av hvorfor prosjektet ansees som relevant</w:t>
            </w:r>
          </w:p>
        </w:tc>
      </w:tr>
      <w:tr w:rsidR="008E5787" w:rsidRPr="00CB1C03" w14:paraId="47462F6E" w14:textId="77777777" w:rsidTr="00F24198">
        <w:trPr>
          <w:trHeight w:val="480"/>
        </w:trPr>
        <w:tc>
          <w:tcPr>
            <w:tcW w:w="8954" w:type="dxa"/>
          </w:tcPr>
          <w:p w14:paraId="1178183A" w14:textId="77777777" w:rsidR="008E5787" w:rsidRPr="00CB1C03" w:rsidRDefault="008E5787" w:rsidP="00F24198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(fyll ut)</w:t>
            </w:r>
          </w:p>
        </w:tc>
      </w:tr>
      <w:tr w:rsidR="008E5787" w:rsidRPr="00CB1C03" w14:paraId="24B88F3F" w14:textId="77777777" w:rsidTr="00303E53">
        <w:trPr>
          <w:trHeight w:val="254"/>
        </w:trPr>
        <w:tc>
          <w:tcPr>
            <w:tcW w:w="8954" w:type="dxa"/>
            <w:shd w:val="clear" w:color="auto" w:fill="E2FEE9"/>
          </w:tcPr>
          <w:p w14:paraId="6A9657F0" w14:textId="77777777" w:rsidR="008E5787" w:rsidRPr="00CB1C03" w:rsidRDefault="008E5787" w:rsidP="00F24198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t>Ressursens rolle i prosjektet, og hvilke konkrete oppgaver som har blitt utført/ hva som har blitt levert, og evt. måloppnåelse.</w:t>
            </w:r>
          </w:p>
        </w:tc>
      </w:tr>
      <w:tr w:rsidR="008E5787" w:rsidRPr="00CB1C03" w14:paraId="03E1F1FC" w14:textId="77777777" w:rsidTr="00F24198">
        <w:trPr>
          <w:trHeight w:val="480"/>
        </w:trPr>
        <w:tc>
          <w:tcPr>
            <w:tcW w:w="8954" w:type="dxa"/>
          </w:tcPr>
          <w:p w14:paraId="575C1D6E" w14:textId="77777777" w:rsidR="008E5787" w:rsidRPr="00CB1C03" w:rsidRDefault="008E5787" w:rsidP="00F24198">
            <w:pPr>
              <w:rPr>
                <w:rFonts w:ascii="Calibri" w:hAnsi="Calibri" w:cs="Calibri"/>
                <w:sz w:val="20"/>
                <w:szCs w:val="20"/>
              </w:rPr>
            </w:pPr>
            <w:r w:rsidRPr="00CB1C03">
              <w:rPr>
                <w:rFonts w:ascii="Calibri" w:hAnsi="Calibri" w:cs="Calibri"/>
                <w:sz w:val="20"/>
                <w:szCs w:val="20"/>
              </w:rPr>
              <w:lastRenderedPageBreak/>
              <w:t>(fyll ut)</w:t>
            </w:r>
          </w:p>
        </w:tc>
      </w:tr>
    </w:tbl>
    <w:p w14:paraId="46685EC1" w14:textId="77777777" w:rsidR="007967E6" w:rsidRDefault="007967E6" w:rsidP="00550EE8">
      <w:pPr>
        <w:rPr>
          <w:sz w:val="20"/>
          <w:szCs w:val="20"/>
        </w:rPr>
      </w:pPr>
    </w:p>
    <w:p w14:paraId="375F3416" w14:textId="77777777" w:rsidR="007967E6" w:rsidRDefault="007967E6" w:rsidP="00550EE8">
      <w:pPr>
        <w:rPr>
          <w:sz w:val="20"/>
          <w:szCs w:val="20"/>
        </w:rPr>
      </w:pPr>
    </w:p>
    <w:p w14:paraId="63F9CA11" w14:textId="77777777" w:rsidR="007967E6" w:rsidRDefault="007967E6" w:rsidP="00550EE8">
      <w:pPr>
        <w:rPr>
          <w:sz w:val="20"/>
          <w:szCs w:val="20"/>
        </w:rPr>
      </w:pPr>
    </w:p>
    <w:p w14:paraId="004462F8" w14:textId="77777777" w:rsidR="007967E6" w:rsidRDefault="007967E6" w:rsidP="00550EE8">
      <w:pPr>
        <w:rPr>
          <w:sz w:val="20"/>
          <w:szCs w:val="20"/>
        </w:rPr>
      </w:pPr>
    </w:p>
    <w:p w14:paraId="3415E255" w14:textId="77777777" w:rsidR="007967E6" w:rsidRDefault="007967E6" w:rsidP="00550EE8">
      <w:pPr>
        <w:rPr>
          <w:sz w:val="20"/>
          <w:szCs w:val="20"/>
        </w:rPr>
      </w:pPr>
    </w:p>
    <w:p w14:paraId="6A3C1A76" w14:textId="77777777" w:rsidR="007967E6" w:rsidRDefault="007967E6" w:rsidP="00550EE8">
      <w:pPr>
        <w:rPr>
          <w:sz w:val="20"/>
          <w:szCs w:val="20"/>
        </w:rPr>
      </w:pPr>
    </w:p>
    <w:p w14:paraId="5BC56830" w14:textId="77777777" w:rsidR="007967E6" w:rsidRDefault="007967E6" w:rsidP="00550EE8">
      <w:pPr>
        <w:rPr>
          <w:sz w:val="20"/>
          <w:szCs w:val="20"/>
        </w:rPr>
      </w:pPr>
    </w:p>
    <w:p w14:paraId="312A05DE" w14:textId="77777777" w:rsidR="007967E6" w:rsidRDefault="007967E6" w:rsidP="00550EE8">
      <w:pPr>
        <w:rPr>
          <w:sz w:val="20"/>
          <w:szCs w:val="20"/>
        </w:rPr>
      </w:pPr>
    </w:p>
    <w:p w14:paraId="50A55276" w14:textId="77777777" w:rsidR="007967E6" w:rsidRDefault="007967E6" w:rsidP="00550EE8">
      <w:pPr>
        <w:rPr>
          <w:sz w:val="20"/>
          <w:szCs w:val="20"/>
        </w:rPr>
      </w:pPr>
    </w:p>
    <w:p w14:paraId="0A791EEC" w14:textId="77777777" w:rsidR="007967E6" w:rsidRDefault="007967E6" w:rsidP="00550EE8">
      <w:pPr>
        <w:rPr>
          <w:sz w:val="20"/>
          <w:szCs w:val="20"/>
        </w:rPr>
      </w:pPr>
    </w:p>
    <w:p w14:paraId="23AEAB89" w14:textId="77777777" w:rsidR="007967E6" w:rsidRDefault="007967E6" w:rsidP="00550EE8">
      <w:pPr>
        <w:rPr>
          <w:sz w:val="20"/>
          <w:szCs w:val="20"/>
        </w:rPr>
      </w:pPr>
    </w:p>
    <w:p w14:paraId="717DD547" w14:textId="77777777" w:rsidR="007967E6" w:rsidRPr="00732EE6" w:rsidRDefault="007967E6" w:rsidP="00550EE8">
      <w:pPr>
        <w:rPr>
          <w:sz w:val="20"/>
          <w:szCs w:val="20"/>
        </w:rPr>
      </w:pPr>
    </w:p>
    <w:sectPr w:rsidR="007967E6" w:rsidRPr="00732EE6" w:rsidSect="00C83422">
      <w:head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80AB9" w14:textId="77777777" w:rsidR="00F77C62" w:rsidRDefault="00F77C62">
      <w:pPr>
        <w:spacing w:line="240" w:lineRule="auto"/>
      </w:pPr>
      <w:r>
        <w:separator/>
      </w:r>
    </w:p>
  </w:endnote>
  <w:endnote w:type="continuationSeparator" w:id="0">
    <w:p w14:paraId="01604ADC" w14:textId="77777777" w:rsidR="00F77C62" w:rsidRDefault="00F77C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A3D1D" w14:textId="77777777" w:rsidR="00012148" w:rsidRDefault="00E84F30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5FB747BE" w14:textId="77777777" w:rsidR="00012148" w:rsidRDefault="00E84F30" w:rsidP="00004343">
    <w:pPr>
      <w:pStyle w:val="Bunntekst"/>
    </w:pPr>
    <w:r w:rsidRPr="00B552CB">
      <w:rPr>
        <w:b/>
      </w:rPr>
      <w:t>GODKJENT DATO</w:t>
    </w:r>
    <w:r>
      <w:t xml:space="preserve"> </w:t>
    </w:r>
    <w:r>
      <w:fldChar w:fldCharType="begin"/>
    </w:r>
    <w:r>
      <w:instrText xml:space="preserve"> DOCPROPERTY  sb_godkjent_dato_1  \* MERGEFORMAT </w:instrText>
    </w:r>
    <w:r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 xml:space="preserve"> DOCPROPERTY  sb_godkjent_av_1.sb_displayname  \* MERGEFORMAT </w:instrText>
    </w:r>
    <w:r>
      <w:fldChar w:fldCharType="end"/>
    </w:r>
  </w:p>
  <w:p w14:paraId="1548256F" w14:textId="77777777" w:rsidR="00012148" w:rsidRPr="00B552CB" w:rsidRDefault="00E84F30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0BD0CBE6" w14:textId="77777777" w:rsidR="00012148" w:rsidRDefault="00012148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398BA" w14:textId="77777777" w:rsidR="00F77C62" w:rsidRDefault="00F77C62">
      <w:pPr>
        <w:spacing w:line="240" w:lineRule="auto"/>
      </w:pPr>
      <w:r>
        <w:separator/>
      </w:r>
    </w:p>
  </w:footnote>
  <w:footnote w:type="continuationSeparator" w:id="0">
    <w:p w14:paraId="66A56234" w14:textId="77777777" w:rsidR="00F77C62" w:rsidRDefault="00F77C6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092D0" w14:textId="2151CD07" w:rsidR="008E5787" w:rsidRPr="00F27087" w:rsidRDefault="008E5787" w:rsidP="008E5787">
    <w:pPr>
      <w:pStyle w:val="Tittel"/>
      <w:rPr>
        <w:sz w:val="22"/>
        <w:szCs w:val="22"/>
      </w:rPr>
    </w:pPr>
    <w:r w:rsidRPr="00F27087">
      <w:rPr>
        <w:sz w:val="22"/>
        <w:szCs w:val="22"/>
      </w:rPr>
      <w:t xml:space="preserve">Bilag 2A CV-mal </w:t>
    </w:r>
    <w:r w:rsidR="00F27087" w:rsidRPr="00F27087">
      <w:rPr>
        <w:sz w:val="22"/>
        <w:szCs w:val="22"/>
      </w:rPr>
      <w:t xml:space="preserve">- </w:t>
    </w:r>
    <w:r w:rsidRPr="00F27087">
      <w:rPr>
        <w:sz w:val="22"/>
        <w:szCs w:val="22"/>
      </w:rPr>
      <w:t>Kompetanse</w:t>
    </w:r>
    <w:r w:rsidR="00670A4E" w:rsidRPr="00F27087">
      <w:rPr>
        <w:sz w:val="22"/>
        <w:szCs w:val="22"/>
      </w:rPr>
      <w:t xml:space="preserve">, </w:t>
    </w:r>
    <w:r w:rsidRPr="00F27087">
      <w:rPr>
        <w:sz w:val="22"/>
        <w:szCs w:val="22"/>
      </w:rPr>
      <w:t>tilbudt ressurs</w:t>
    </w:r>
  </w:p>
  <w:p w14:paraId="416A22B3" w14:textId="77777777" w:rsidR="008E5787" w:rsidRDefault="008E578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E163F" w14:textId="7BFC1E67" w:rsidR="00012148" w:rsidRDefault="00E84F30" w:rsidP="00004343">
    <w:pPr>
      <w:pStyle w:val="Topptekst"/>
      <w:jc w:val="right"/>
    </w:pPr>
    <w:r>
      <w:t>PROSEDYRENAVN</w:t>
    </w:r>
  </w:p>
  <w:p w14:paraId="5D582150" w14:textId="77777777" w:rsidR="00012148" w:rsidRDefault="00E84F30" w:rsidP="00004343">
    <w:pPr>
      <w:pStyle w:val="Topptekst"/>
      <w:jc w:val="right"/>
    </w:pPr>
    <w:r>
      <w:t>PROSEDYRENAVN</w:t>
    </w:r>
  </w:p>
  <w:p w14:paraId="1902DD45" w14:textId="77777777" w:rsidR="00012148" w:rsidRDefault="00E84F30" w:rsidP="00004343">
    <w:pPr>
      <w:pStyle w:val="Topptekst"/>
      <w:jc w:val="right"/>
    </w:pPr>
    <w:r>
      <w:t>PROSEDYRE XX–XX</w:t>
    </w:r>
  </w:p>
  <w:p w14:paraId="1DEF666D" w14:textId="77777777" w:rsidR="00012148" w:rsidRDefault="00012148" w:rsidP="00004343">
    <w:pPr>
      <w:pStyle w:val="Topptekst"/>
      <w:jc w:val="right"/>
    </w:pPr>
  </w:p>
  <w:p w14:paraId="04392C95" w14:textId="77777777" w:rsidR="00012148" w:rsidRDefault="00012148" w:rsidP="00004343">
    <w:pPr>
      <w:pStyle w:val="Topptekst"/>
      <w:jc w:val="right"/>
    </w:pPr>
  </w:p>
  <w:p w14:paraId="20700076" w14:textId="77777777" w:rsidR="00012148" w:rsidRDefault="00F77C62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E84F30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0722526E" wp14:editId="4AC10CC5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AEAED9D" id="Rett linje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E84F30">
          <w:rPr>
            <w:noProof/>
            <w:lang w:eastAsia="nb-NO"/>
          </w:rPr>
          <w:t xml:space="preserve"> </w:t>
        </w:r>
        <w:r w:rsidR="00E84F30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6B13B97E" wp14:editId="6EC009B6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E84F30">
          <w:rPr>
            <w:b w:val="0"/>
            <w:bCs/>
            <w:sz w:val="24"/>
            <w:szCs w:val="24"/>
          </w:rPr>
          <w:fldChar w:fldCharType="begin"/>
        </w:r>
        <w:r w:rsidR="00E84F30">
          <w:rPr>
            <w:bCs/>
          </w:rPr>
          <w:instrText>PAGE</w:instrText>
        </w:r>
        <w:r w:rsidR="00E84F30">
          <w:rPr>
            <w:b w:val="0"/>
            <w:bCs/>
            <w:sz w:val="24"/>
            <w:szCs w:val="24"/>
          </w:rPr>
          <w:fldChar w:fldCharType="separate"/>
        </w:r>
        <w:r w:rsidR="00E84F30">
          <w:rPr>
            <w:bCs/>
            <w:noProof/>
          </w:rPr>
          <w:t>1</w:t>
        </w:r>
        <w:r w:rsidR="00E84F30">
          <w:rPr>
            <w:b w:val="0"/>
            <w:bCs/>
            <w:sz w:val="24"/>
            <w:szCs w:val="24"/>
          </w:rPr>
          <w:fldChar w:fldCharType="end"/>
        </w:r>
        <w:r w:rsidR="00E84F30">
          <w:t xml:space="preserve"> AV </w:t>
        </w:r>
        <w:r w:rsidR="00E84F30">
          <w:rPr>
            <w:b w:val="0"/>
            <w:bCs/>
            <w:sz w:val="24"/>
            <w:szCs w:val="24"/>
          </w:rPr>
          <w:fldChar w:fldCharType="begin"/>
        </w:r>
        <w:r w:rsidR="00E84F30">
          <w:rPr>
            <w:bCs/>
          </w:rPr>
          <w:instrText>NUMPAGES</w:instrText>
        </w:r>
        <w:r w:rsidR="00E84F30">
          <w:rPr>
            <w:b w:val="0"/>
            <w:bCs/>
            <w:sz w:val="24"/>
            <w:szCs w:val="24"/>
          </w:rPr>
          <w:fldChar w:fldCharType="separate"/>
        </w:r>
        <w:r w:rsidR="00E84F30">
          <w:rPr>
            <w:bCs/>
            <w:noProof/>
          </w:rPr>
          <w:t>1</w:t>
        </w:r>
        <w:r w:rsidR="00E84F30">
          <w:rPr>
            <w:b w:val="0"/>
            <w:bCs/>
            <w:sz w:val="24"/>
            <w:szCs w:val="24"/>
          </w:rPr>
          <w:fldChar w:fldCharType="end"/>
        </w:r>
      </w:sdtContent>
    </w:sdt>
  </w:p>
  <w:p w14:paraId="03CE686B" w14:textId="77777777" w:rsidR="00012148" w:rsidRPr="009B644A" w:rsidRDefault="00012148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DE150B"/>
    <w:multiLevelType w:val="hybridMultilevel"/>
    <w:tmpl w:val="09DC8544"/>
    <w:lvl w:ilvl="0" w:tplc="1DB87640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2E42ADE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DE028E0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43421A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88E57B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D2E75D4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27C57D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B30534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5B0C694A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230D4B"/>
    <w:multiLevelType w:val="hybridMultilevel"/>
    <w:tmpl w:val="46988694"/>
    <w:lvl w:ilvl="0" w:tplc="7ADA5DA8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5360DD6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0982B6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D1ED78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9C276F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70C896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778DAF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F4C49F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AEA8E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239170A"/>
    <w:multiLevelType w:val="hybridMultilevel"/>
    <w:tmpl w:val="8A2C4860"/>
    <w:lvl w:ilvl="0" w:tplc="5F92F50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FB721F"/>
    <w:multiLevelType w:val="hybridMultilevel"/>
    <w:tmpl w:val="8FF41F7A"/>
    <w:lvl w:ilvl="0" w:tplc="29AE4350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B9C2FF5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D6AC33D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AFA24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AEA1A3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4B0FD1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01869A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AE6CC4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A3E34D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376665928">
    <w:abstractNumId w:val="4"/>
  </w:num>
  <w:num w:numId="2" w16cid:durableId="413550640">
    <w:abstractNumId w:val="6"/>
  </w:num>
  <w:num w:numId="3" w16cid:durableId="1552956633">
    <w:abstractNumId w:val="3"/>
  </w:num>
  <w:num w:numId="4" w16cid:durableId="1442992469">
    <w:abstractNumId w:val="0"/>
  </w:num>
  <w:num w:numId="5" w16cid:durableId="1851989577">
    <w:abstractNumId w:val="7"/>
  </w:num>
  <w:num w:numId="6" w16cid:durableId="1470169318">
    <w:abstractNumId w:val="2"/>
  </w:num>
  <w:num w:numId="7" w16cid:durableId="639654125">
    <w:abstractNumId w:val="1"/>
  </w:num>
  <w:num w:numId="8" w16cid:durableId="17798370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1B"/>
    <w:rsid w:val="00012148"/>
    <w:rsid w:val="0001771C"/>
    <w:rsid w:val="00035D69"/>
    <w:rsid w:val="000614A2"/>
    <w:rsid w:val="00086022"/>
    <w:rsid w:val="000D1C65"/>
    <w:rsid w:val="000E78FD"/>
    <w:rsid w:val="0010665E"/>
    <w:rsid w:val="0011591B"/>
    <w:rsid w:val="00133F94"/>
    <w:rsid w:val="00214AD6"/>
    <w:rsid w:val="00235C5C"/>
    <w:rsid w:val="002408E8"/>
    <w:rsid w:val="00271620"/>
    <w:rsid w:val="0028228C"/>
    <w:rsid w:val="002C288A"/>
    <w:rsid w:val="00303E53"/>
    <w:rsid w:val="00316489"/>
    <w:rsid w:val="00317730"/>
    <w:rsid w:val="00356233"/>
    <w:rsid w:val="003B0C2A"/>
    <w:rsid w:val="003B322F"/>
    <w:rsid w:val="003D1924"/>
    <w:rsid w:val="003D616A"/>
    <w:rsid w:val="00400CE8"/>
    <w:rsid w:val="00402D47"/>
    <w:rsid w:val="0042149D"/>
    <w:rsid w:val="00431290"/>
    <w:rsid w:val="00446CE4"/>
    <w:rsid w:val="004734D8"/>
    <w:rsid w:val="00476EE9"/>
    <w:rsid w:val="004775CF"/>
    <w:rsid w:val="004D6069"/>
    <w:rsid w:val="00510EEF"/>
    <w:rsid w:val="005369F6"/>
    <w:rsid w:val="00542C4C"/>
    <w:rsid w:val="00543E9D"/>
    <w:rsid w:val="00550EE8"/>
    <w:rsid w:val="005A1C1C"/>
    <w:rsid w:val="005F5D6F"/>
    <w:rsid w:val="00655661"/>
    <w:rsid w:val="00661879"/>
    <w:rsid w:val="00670A4E"/>
    <w:rsid w:val="00673735"/>
    <w:rsid w:val="006B2E22"/>
    <w:rsid w:val="006C2D0F"/>
    <w:rsid w:val="006C3ADA"/>
    <w:rsid w:val="006C744B"/>
    <w:rsid w:val="006D17D4"/>
    <w:rsid w:val="006E11FA"/>
    <w:rsid w:val="006E40AE"/>
    <w:rsid w:val="0071055F"/>
    <w:rsid w:val="00732EE6"/>
    <w:rsid w:val="007527C0"/>
    <w:rsid w:val="007628C9"/>
    <w:rsid w:val="007967E6"/>
    <w:rsid w:val="007E4B83"/>
    <w:rsid w:val="00810217"/>
    <w:rsid w:val="00815003"/>
    <w:rsid w:val="00820BFA"/>
    <w:rsid w:val="008A309D"/>
    <w:rsid w:val="008C4B95"/>
    <w:rsid w:val="008D666E"/>
    <w:rsid w:val="008E5787"/>
    <w:rsid w:val="00924967"/>
    <w:rsid w:val="009447AD"/>
    <w:rsid w:val="0094529B"/>
    <w:rsid w:val="009C33FB"/>
    <w:rsid w:val="009E780D"/>
    <w:rsid w:val="009F46EE"/>
    <w:rsid w:val="009F5C85"/>
    <w:rsid w:val="009F7E70"/>
    <w:rsid w:val="00A14210"/>
    <w:rsid w:val="00A443D6"/>
    <w:rsid w:val="00A74249"/>
    <w:rsid w:val="00A873CF"/>
    <w:rsid w:val="00AB6B88"/>
    <w:rsid w:val="00B16FFD"/>
    <w:rsid w:val="00B373E2"/>
    <w:rsid w:val="00B43144"/>
    <w:rsid w:val="00B52A3F"/>
    <w:rsid w:val="00B75282"/>
    <w:rsid w:val="00B87063"/>
    <w:rsid w:val="00B90A60"/>
    <w:rsid w:val="00B9107A"/>
    <w:rsid w:val="00BA5971"/>
    <w:rsid w:val="00BE5151"/>
    <w:rsid w:val="00BF053A"/>
    <w:rsid w:val="00C006DF"/>
    <w:rsid w:val="00C13E19"/>
    <w:rsid w:val="00C33652"/>
    <w:rsid w:val="00C40608"/>
    <w:rsid w:val="00C55851"/>
    <w:rsid w:val="00C83422"/>
    <w:rsid w:val="00CA0436"/>
    <w:rsid w:val="00CB1C03"/>
    <w:rsid w:val="00CB7058"/>
    <w:rsid w:val="00D46BC4"/>
    <w:rsid w:val="00D62861"/>
    <w:rsid w:val="00D70629"/>
    <w:rsid w:val="00D82235"/>
    <w:rsid w:val="00D92DA0"/>
    <w:rsid w:val="00DA5547"/>
    <w:rsid w:val="00DC7177"/>
    <w:rsid w:val="00E2447D"/>
    <w:rsid w:val="00E24C0D"/>
    <w:rsid w:val="00E84F30"/>
    <w:rsid w:val="00EC0780"/>
    <w:rsid w:val="00EC1BD9"/>
    <w:rsid w:val="00EC53AF"/>
    <w:rsid w:val="00ED6968"/>
    <w:rsid w:val="00EE37B7"/>
    <w:rsid w:val="00EF3D1A"/>
    <w:rsid w:val="00F27087"/>
    <w:rsid w:val="00F40BC4"/>
    <w:rsid w:val="00F72AC3"/>
    <w:rsid w:val="00F767B2"/>
    <w:rsid w:val="00F77C62"/>
    <w:rsid w:val="00FA602F"/>
    <w:rsid w:val="00FC7D34"/>
    <w:rsid w:val="00FE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9B254"/>
  <w15:docId w15:val="{282E08A9-B2DB-43AA-BA76-C0BE7A527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5787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3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B77D5A"/>
    <w:pPr>
      <w:keepNext/>
      <w:keepLines/>
      <w:numPr>
        <w:ilvl w:val="1"/>
        <w:numId w:val="3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B77D5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1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7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Vanliginnrykk">
    <w:name w:val="Normal Indent"/>
    <w:basedOn w:val="Normal"/>
    <w:semiHidden/>
    <w:rsid w:val="00E241E4"/>
    <w:pPr>
      <w:spacing w:line="240" w:lineRule="auto"/>
      <w:ind w:left="708"/>
      <w:jc w:val="both"/>
    </w:pPr>
    <w:rPr>
      <w:rFonts w:ascii="Arial" w:eastAsia="Times New Roman" w:hAnsi="Arial" w:cs="Times New Roman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0E7D71FFE28E488EB7808A719B9137" ma:contentTypeVersion="3" ma:contentTypeDescription="Opprett et nytt dokument." ma:contentTypeScope="" ma:versionID="772363aaa71470c361fb13bb3101334b">
  <xsd:schema xmlns:xsd="http://www.w3.org/2001/XMLSchema" xmlns:xs="http://www.w3.org/2001/XMLSchema" xmlns:p="http://schemas.microsoft.com/office/2006/metadata/properties" xmlns:ns2="8ac6715f-d607-4183-b6a1-e2185ad1a497" targetNamespace="http://schemas.microsoft.com/office/2006/metadata/properties" ma:root="true" ma:fieldsID="9061d3a47fda8bbfca410f5808b8c832" ns2:_="">
    <xsd:import namespace="8ac6715f-d607-4183-b6a1-e2185ad1a4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6715f-d607-4183-b6a1-e2185ad1a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C30FE5-AB2A-4E2D-8545-FFD1F7821404}"/>
</file>

<file path=customXml/itemProps2.xml><?xml version="1.0" encoding="utf-8"?>
<ds:datastoreItem xmlns:ds="http://schemas.openxmlformats.org/officeDocument/2006/customXml" ds:itemID="{97580DD5-C41B-4B54-AA9C-D4A1E5BA94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C6EEA1-3FD1-4954-BC1A-963A5A3F4B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14F349-E409-44F6-8439-904674D0BBE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9a10672-822f-4467-a5ba-5bb375967c05}" enabled="0" method="" siteId="{09a10672-822f-4467-a5ba-5bb375967c0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304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Stig</dc:creator>
  <cp:lastModifiedBy>Gry Loftesnes</cp:lastModifiedBy>
  <cp:revision>23</cp:revision>
  <cp:lastPrinted>2015-02-05T13:24:00Z</cp:lastPrinted>
  <dcterms:created xsi:type="dcterms:W3CDTF">2026-05-27T09:53:00Z</dcterms:created>
  <dcterms:modified xsi:type="dcterms:W3CDTF">2026-06-16T09:55:00Z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Statsbygg</vt:lpwstr>
  </property>
  <property fmtid="{D5CDD505-2E9C-101B-9397-08002B2CF9AE}" pid="3" name="acl_name">
    <vt:lpwstr>sek_OA_o_ka</vt:lpwstr>
  </property>
  <property fmtid="{D5CDD505-2E9C-101B-9397-08002B2CF9AE}" pid="4" name="authors">
    <vt:lpwstr>Hatletveit, Egil (egha)</vt:lpwstr>
  </property>
  <property fmtid="{D5CDD505-2E9C-101B-9397-08002B2CF9AE}" pid="5" name="authors_0">
    <vt:lpwstr>Hatletveit, Egil (egha)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0x0101006A0E7D71FFE28E488EB7808A719B9137</vt:lpwstr>
  </property>
  <property fmtid="{D5CDD505-2E9C-101B-9397-08002B2CF9AE}" pid="15" name="dl_aspekt.dl_dokument_nr">
    <vt:lpwstr/>
  </property>
  <property fmtid="{D5CDD505-2E9C-101B-9397-08002B2CF9AE}" pid="16" name="keywords">
    <vt:lpwstr/>
  </property>
  <property fmtid="{D5CDD505-2E9C-101B-9397-08002B2CF9AE}" pid="17" name="object_name">
    <vt:lpwstr>Tilbudskjema tilmepris</vt:lpwstr>
  </property>
  <property fmtid="{D5CDD505-2E9C-101B-9397-08002B2CF9AE}" pid="18" name="owner_name">
    <vt:lpwstr>Egil Hatletveit</vt:lpwstr>
  </property>
  <property fmtid="{D5CDD505-2E9C-101B-9397-08002B2CF9AE}" pid="19" name="r_access_date">
    <vt:lpwstr>24.10.2017</vt:lpwstr>
  </property>
  <property fmtid="{D5CDD505-2E9C-101B-9397-08002B2CF9AE}" pid="20" name="r_aspect_name">
    <vt:lpwstr>cis_annotation_aspect;defaultdatatypeaspect;sb_kontrakt_aspekt</vt:lpwstr>
  </property>
  <property fmtid="{D5CDD505-2E9C-101B-9397-08002B2CF9AE}" pid="21" name="r_creation_date">
    <vt:lpwstr>24.10.2017</vt:lpwstr>
  </property>
  <property fmtid="{D5CDD505-2E9C-101B-9397-08002B2CF9AE}" pid="22" name="r_creator_name">
    <vt:lpwstr>Egil Hatletveit</vt:lpwstr>
  </property>
  <property fmtid="{D5CDD505-2E9C-101B-9397-08002B2CF9AE}" pid="23" name="r_full_content_size">
    <vt:lpwstr>82977.0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Egil Hatletveit</vt:lpwstr>
  </property>
  <property fmtid="{D5CDD505-2E9C-101B-9397-08002B2CF9AE}" pid="28" name="r_modify_date">
    <vt:lpwstr>24.10.2017</vt:lpwstr>
  </property>
  <property fmtid="{D5CDD505-2E9C-101B-9397-08002B2CF9AE}" pid="29" name="r_object_type">
    <vt:lpwstr>sb_anskaffelse_dokument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1.0;CURRENT;_NEW_;Under arbeid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>20175404 Rammeavtale ARK til FA</vt:lpwstr>
  </property>
  <property fmtid="{D5CDD505-2E9C-101B-9397-08002B2CF9AE}" pid="36" name="sb_arbeidsrom_endret">
    <vt:lpwstr>Avtaleoppfolging-og-innkjop-OA</vt:lpwstr>
  </property>
  <property fmtid="{D5CDD505-2E9C-101B-9397-08002B2CF9AE}" pid="37" name="sb_arbeidsrom_opprettet">
    <vt:lpwstr>Avtaleoppfolging-og-innkjop-OA</vt:lpwstr>
  </property>
  <property fmtid="{D5CDD505-2E9C-101B-9397-08002B2CF9AE}" pid="38" name="sb_detalj_id">
    <vt:lpwstr/>
  </property>
  <property fmtid="{D5CDD505-2E9C-101B-9397-08002B2CF9AE}" pid="39" name="sb_dokumenttype">
    <vt:lpwstr>Tilbud</vt:lpwstr>
  </property>
  <property fmtid="{D5CDD505-2E9C-101B-9397-08002B2CF9AE}" pid="40" name="sb_dokument_nr">
    <vt:lpwstr>145585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/>
  </property>
  <property fmtid="{D5CDD505-2E9C-101B-9397-08002B2CF9AE}" pid="46" name="sb_etasje">
    <vt:lpwstr/>
  </property>
  <property fmtid="{D5CDD505-2E9C-101B-9397-08002B2CF9AE}" pid="47" name="sb_fag_omrade">
    <vt:lpwstr/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/>
  </property>
  <property fmtid="{D5CDD505-2E9C-101B-9397-08002B2CF9AE}" pid="59" name="sb_godkjent_av_0">
    <vt:lpwstr/>
  </property>
  <property fmtid="{D5CDD505-2E9C-101B-9397-08002B2CF9AE}" pid="60" name="sb_godkjent_av_0.sb_department">
    <vt:lpwstr/>
  </property>
  <property fmtid="{D5CDD505-2E9C-101B-9397-08002B2CF9AE}" pid="61" name="sb_godkjent_av_0.sb_displayname">
    <vt:lpwstr/>
  </property>
  <property fmtid="{D5CDD505-2E9C-101B-9397-08002B2CF9AE}" pid="62" name="sb_godkjent_av_0.sb_title">
    <vt:lpwstr/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2.sb_displayname">
    <vt:lpwstr/>
  </property>
  <property fmtid="{D5CDD505-2E9C-101B-9397-08002B2CF9AE}" pid="70" name="sb_godkjent_av_2.sb_title">
    <vt:lpwstr/>
  </property>
  <property fmtid="{D5CDD505-2E9C-101B-9397-08002B2CF9AE}" pid="71" name="sb_godkjent_av_3">
    <vt:lpwstr/>
  </property>
  <property fmtid="{D5CDD505-2E9C-101B-9397-08002B2CF9AE}" pid="72" name="sb_godkjent_av_3.sb_department">
    <vt:lpwstr/>
  </property>
  <property fmtid="{D5CDD505-2E9C-101B-9397-08002B2CF9AE}" pid="73" name="sb_godkjent_av_3.sb_displayname">
    <vt:lpwstr/>
  </property>
  <property fmtid="{D5CDD505-2E9C-101B-9397-08002B2CF9AE}" pid="74" name="sb_godkjent_av_3.sb_title">
    <vt:lpwstr/>
  </property>
  <property fmtid="{D5CDD505-2E9C-101B-9397-08002B2CF9AE}" pid="75" name="sb_godkjent_av_4">
    <vt:lpwstr/>
  </property>
  <property fmtid="{D5CDD505-2E9C-101B-9397-08002B2CF9AE}" pid="76" name="sb_godkjent_av_4.sb_department">
    <vt:lpwstr/>
  </property>
  <property fmtid="{D5CDD505-2E9C-101B-9397-08002B2CF9AE}" pid="77" name="sb_godkjent_av_4.sb_displayname">
    <vt:lpwstr/>
  </property>
  <property fmtid="{D5CDD505-2E9C-101B-9397-08002B2CF9AE}" pid="78" name="sb_godkjent_av_4.sb_title">
    <vt:lpwstr/>
  </property>
  <property fmtid="{D5CDD505-2E9C-101B-9397-08002B2CF9AE}" pid="79" name="sb_godkjent_av_5">
    <vt:lpwstr/>
  </property>
  <property fmtid="{D5CDD505-2E9C-101B-9397-08002B2CF9AE}" pid="80" name="sb_godkjent_av_5.sb_department">
    <vt:lpwstr/>
  </property>
  <property fmtid="{D5CDD505-2E9C-101B-9397-08002B2CF9AE}" pid="81" name="sb_godkjent_av_5.sb_displayname">
    <vt:lpwstr/>
  </property>
  <property fmtid="{D5CDD505-2E9C-101B-9397-08002B2CF9AE}" pid="82" name="sb_godkjent_av_5.sb_title">
    <vt:lpwstr/>
  </property>
  <property fmtid="{D5CDD505-2E9C-101B-9397-08002B2CF9AE}" pid="83" name="sb_godkjent_av_6">
    <vt:lpwstr/>
  </property>
  <property fmtid="{D5CDD505-2E9C-101B-9397-08002B2CF9AE}" pid="84" name="sb_godkjent_av_6.sb_department">
    <vt:lpwstr/>
  </property>
  <property fmtid="{D5CDD505-2E9C-101B-9397-08002B2CF9AE}" pid="85" name="sb_godkjent_av_6.sb_displayname">
    <vt:lpwstr/>
  </property>
  <property fmtid="{D5CDD505-2E9C-101B-9397-08002B2CF9AE}" pid="86" name="sb_godkjent_av_6.sb_title">
    <vt:lpwstr/>
  </property>
  <property fmtid="{D5CDD505-2E9C-101B-9397-08002B2CF9AE}" pid="87" name="sb_godkjent_dato">
    <vt:lpwstr/>
  </property>
  <property fmtid="{D5CDD505-2E9C-101B-9397-08002B2CF9AE}" pid="88" name="sb_godkjent_dato_0">
    <vt:lpwstr/>
  </property>
  <property fmtid="{D5CDD505-2E9C-101B-9397-08002B2CF9AE}" pid="89" name="sb_godkjent_dato_1">
    <vt:lpwstr/>
  </property>
  <property fmtid="{D5CDD505-2E9C-101B-9397-08002B2CF9AE}" pid="90" name="sb_godkjent_dato_2">
    <vt:lpwstr/>
  </property>
  <property fmtid="{D5CDD505-2E9C-101B-9397-08002B2CF9AE}" pid="91" name="sb_godkjent_dato_3">
    <vt:lpwstr/>
  </property>
  <property fmtid="{D5CDD505-2E9C-101B-9397-08002B2CF9AE}" pid="92" name="sb_godkjent_dato_4">
    <vt:lpwstr/>
  </property>
  <property fmtid="{D5CDD505-2E9C-101B-9397-08002B2CF9AE}" pid="93" name="sb_godkjent_dato_5">
    <vt:lpwstr/>
  </property>
  <property fmtid="{D5CDD505-2E9C-101B-9397-08002B2CF9AE}" pid="94" name="sb_godkjent_dato_6">
    <vt:lpwstr/>
  </property>
  <property fmtid="{D5CDD505-2E9C-101B-9397-08002B2CF9AE}" pid="95" name="sb_kontrakt_aspekt.sb_kontrakt_navn">
    <vt:lpwstr>20175404  Rammeavtale ARK til FA</vt:lpwstr>
  </property>
  <property fmtid="{D5CDD505-2E9C-101B-9397-08002B2CF9AE}" pid="96" name="sb_kontrakt_aspekt.sb_kontrakt_nr">
    <vt:lpwstr>1548</vt:lpwstr>
  </property>
  <property fmtid="{D5CDD505-2E9C-101B-9397-08002B2CF9AE}" pid="97" name="sb_kontrakt_bestemmelse">
    <vt:lpwstr/>
  </property>
  <property fmtid="{D5CDD505-2E9C-101B-9397-08002B2CF9AE}" pid="98" name="sb_kontrakt_navn">
    <vt:lpwstr/>
  </property>
  <property fmtid="{D5CDD505-2E9C-101B-9397-08002B2CF9AE}" pid="99" name="sb_kontrakt_nr">
    <vt:lpwstr/>
  </property>
  <property fmtid="{D5CDD505-2E9C-101B-9397-08002B2CF9AE}" pid="100" name="sb_kontrakt_part">
    <vt:lpwstr/>
  </property>
  <property fmtid="{D5CDD505-2E9C-101B-9397-08002B2CF9AE}" pid="101" name="sb_kvalitet_kategori">
    <vt:lpwstr/>
  </property>
  <property fmtid="{D5CDD505-2E9C-101B-9397-08002B2CF9AE}" pid="102" name="sb_mal_navn">
    <vt:lpwstr>Konsulent-Tilbudsskjema-timepris</vt:lpwstr>
  </property>
  <property fmtid="{D5CDD505-2E9C-101B-9397-08002B2CF9AE}" pid="103" name="sb_mal_object_id">
    <vt:lpwstr>09024bbd80753f73</vt:lpwstr>
  </property>
  <property fmtid="{D5CDD505-2E9C-101B-9397-08002B2CF9AE}" pid="104" name="sb_motedato">
    <vt:lpwstr/>
  </property>
  <property fmtid="{D5CDD505-2E9C-101B-9397-08002B2CF9AE}" pid="105" name="sb_motetype">
    <vt:lpwstr/>
  </property>
  <property fmtid="{D5CDD505-2E9C-101B-9397-08002B2CF9AE}" pid="106" name="sb_nedslagsfelt">
    <vt:lpwstr/>
  </property>
  <property fmtid="{D5CDD505-2E9C-101B-9397-08002B2CF9AE}" pid="107" name="sb_overordnet_kontrakt_nr">
    <vt:lpwstr/>
  </property>
  <property fmtid="{D5CDD505-2E9C-101B-9397-08002B2CF9AE}" pid="108" name="sb_po_nr">
    <vt:lpwstr/>
  </property>
  <property fmtid="{D5CDD505-2E9C-101B-9397-08002B2CF9AE}" pid="109" name="sb_prosjekt_aspekt.sb_ig_punkt">
    <vt:lpwstr/>
  </property>
  <property fmtid="{D5CDD505-2E9C-101B-9397-08002B2CF9AE}" pid="110" name="sb_prosjekt_aspekt.sb_morprosjekt_nr">
    <vt:lpwstr/>
  </property>
  <property fmtid="{D5CDD505-2E9C-101B-9397-08002B2CF9AE}" pid="111" name="sb_prosjekt_aspekt.sb_prosjektfase">
    <vt:lpwstr/>
  </property>
  <property fmtid="{D5CDD505-2E9C-101B-9397-08002B2CF9AE}" pid="112" name="sb_prosjekt_aspekt.sb_prosjektleder">
    <vt:lpwstr/>
  </property>
  <property fmtid="{D5CDD505-2E9C-101B-9397-08002B2CF9AE}" pid="113" name="sb_prosjekt_aspekt.sb_prosjekttype">
    <vt:lpwstr/>
  </property>
  <property fmtid="{D5CDD505-2E9C-101B-9397-08002B2CF9AE}" pid="114" name="sb_prosjekt_aspekt.sb_prosjekt_navn">
    <vt:lpwstr/>
  </property>
  <property fmtid="{D5CDD505-2E9C-101B-9397-08002B2CF9AE}" pid="115" name="sb_prosjekt_aspekt.sb_prosjekt_nr">
    <vt:lpwstr/>
  </property>
  <property fmtid="{D5CDD505-2E9C-101B-9397-08002B2CF9AE}" pid="116" name="sb_rom">
    <vt:lpwstr/>
  </property>
  <property fmtid="{D5CDD505-2E9C-101B-9397-08002B2CF9AE}" pid="117" name="sb_status">
    <vt:lpwstr>Under arbeid</vt:lpwstr>
  </property>
  <property fmtid="{D5CDD505-2E9C-101B-9397-08002B2CF9AE}" pid="118" name="sb_tegning_nr">
    <vt:lpwstr/>
  </property>
  <property fmtid="{D5CDD505-2E9C-101B-9397-08002B2CF9AE}" pid="119" name="sb_temp">
    <vt:lpwstr/>
  </property>
  <property fmtid="{D5CDD505-2E9C-101B-9397-08002B2CF9AE}" pid="120" name="sb_til">
    <vt:lpwstr/>
  </property>
  <property fmtid="{D5CDD505-2E9C-101B-9397-08002B2CF9AE}" pid="121" name="subject">
    <vt:lpwstr/>
  </property>
  <property fmtid="{D5CDD505-2E9C-101B-9397-08002B2CF9AE}" pid="122" name="title">
    <vt:lpwstr>Tilbudskjema tilmepris</vt:lpwstr>
  </property>
  <property fmtid="{D5CDD505-2E9C-101B-9397-08002B2CF9AE}" pid="123" name="_PRP.flettetekst_godkjent_dokument">
    <vt:lpwstr/>
  </property>
  <property fmtid="{D5CDD505-2E9C-101B-9397-08002B2CF9AE}" pid="124" name="_PRP.flettetekst_godkjent_dokument_nb-NO">
    <vt:lpwstr/>
  </property>
</Properties>
</file>